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4F33" w14:textId="77777777" w:rsidR="00BC0E86" w:rsidRPr="00C32ED4" w:rsidRDefault="00BC0E86" w:rsidP="00C32ED4">
      <w:pPr>
        <w:rPr>
          <w:b/>
          <w:bCs/>
          <w:sz w:val="36"/>
          <w:szCs w:val="36"/>
        </w:rPr>
      </w:pPr>
      <w:r w:rsidRPr="00C32ED4">
        <w:rPr>
          <w:b/>
          <w:bCs/>
          <w:sz w:val="36"/>
          <w:szCs w:val="36"/>
        </w:rPr>
        <w:t>GEZONDHEIDSVERKLARING</w:t>
      </w:r>
    </w:p>
    <w:p w14:paraId="00ED339E" w14:textId="4F116770" w:rsidR="00BC0E86" w:rsidRPr="00C32ED4" w:rsidRDefault="00BC0E86" w:rsidP="00C32ED4">
      <w:pPr>
        <w:rPr>
          <w:b/>
          <w:bCs/>
        </w:rPr>
      </w:pPr>
      <w:r w:rsidRPr="00C32ED4">
        <w:rPr>
          <w:b/>
          <w:bCs/>
        </w:rPr>
        <w:t xml:space="preserve">Voor de </w:t>
      </w:r>
      <w:r w:rsidR="003E1112" w:rsidRPr="00C32ED4">
        <w:rPr>
          <w:b/>
          <w:bCs/>
        </w:rPr>
        <w:t>tweede</w:t>
      </w:r>
      <w:r w:rsidRPr="00C32ED4">
        <w:rPr>
          <w:b/>
          <w:bCs/>
        </w:rPr>
        <w:t xml:space="preserve"> vaccinatie met het Comirnaty-vaccin van </w:t>
      </w:r>
      <w:r w:rsidR="004C622B" w:rsidRPr="004C622B">
        <w:rPr>
          <w:b/>
          <w:bCs/>
        </w:rPr>
        <w:t>BioNTech/</w:t>
      </w:r>
      <w:r w:rsidRPr="00C32ED4">
        <w:rPr>
          <w:b/>
          <w:bCs/>
        </w:rPr>
        <w:t>Pfizer</w:t>
      </w:r>
    </w:p>
    <w:p w14:paraId="26E1F0F1" w14:textId="77777777" w:rsidR="00BC0E86" w:rsidRPr="00C32ED4" w:rsidRDefault="00BC0E86" w:rsidP="00C32ED4">
      <w:pPr>
        <w:rPr>
          <w:b/>
          <w:bCs/>
        </w:rPr>
      </w:pPr>
    </w:p>
    <w:p w14:paraId="4428E79F" w14:textId="1C8F1E70" w:rsidR="00BC0E86" w:rsidRPr="00C32ED4" w:rsidRDefault="00BC0E86" w:rsidP="00C32ED4">
      <w:pPr>
        <w:rPr>
          <w:b/>
          <w:bCs/>
        </w:rPr>
      </w:pPr>
      <w:r w:rsidRPr="00C32ED4">
        <w:rPr>
          <w:b/>
          <w:bCs/>
        </w:rPr>
        <w:t>Beantwoord deze vragen op de dag van de vaccinatie</w:t>
      </w:r>
      <w:r w:rsidR="000B41FD">
        <w:rPr>
          <w:b/>
          <w:bCs/>
        </w:rPr>
        <w:t>.</w:t>
      </w:r>
    </w:p>
    <w:p w14:paraId="006181ED" w14:textId="77777777" w:rsidR="004B29B4" w:rsidRPr="00C32ED4" w:rsidRDefault="004B29B4" w:rsidP="00C32ED4">
      <w:pPr>
        <w:rPr>
          <w:b/>
          <w:bCs/>
        </w:rPr>
      </w:pPr>
    </w:p>
    <w:p w14:paraId="704A9680" w14:textId="39F98943" w:rsidR="00BC0E86" w:rsidRPr="00C32ED4" w:rsidRDefault="00BC0E86" w:rsidP="00C32ED4">
      <w:pPr>
        <w:rPr>
          <w:b/>
          <w:bCs/>
          <w:sz w:val="24"/>
          <w:szCs w:val="24"/>
        </w:rPr>
      </w:pPr>
      <w:r w:rsidRPr="00C32ED4">
        <w:rPr>
          <w:b/>
          <w:bCs/>
          <w:sz w:val="24"/>
          <w:szCs w:val="24"/>
        </w:rPr>
        <w:t>Corona</w:t>
      </w:r>
    </w:p>
    <w:tbl>
      <w:tblPr>
        <w:tblStyle w:val="Tabelraster"/>
        <w:tblW w:w="9072" w:type="dxa"/>
        <w:tblLayout w:type="fixed"/>
        <w:tblLook w:val="06A0" w:firstRow="1" w:lastRow="0" w:firstColumn="1" w:lastColumn="0" w:noHBand="1" w:noVBand="1"/>
      </w:tblPr>
      <w:tblGrid>
        <w:gridCol w:w="7370"/>
        <w:gridCol w:w="851"/>
        <w:gridCol w:w="851"/>
      </w:tblGrid>
      <w:tr w:rsidR="00BC0E86" w:rsidRPr="00C32ED4" w14:paraId="43D8FFBF" w14:textId="77777777" w:rsidTr="00BC0E86">
        <w:tc>
          <w:tcPr>
            <w:tcW w:w="7371" w:type="dxa"/>
          </w:tcPr>
          <w:p w14:paraId="787CA13C" w14:textId="77777777" w:rsidR="00BC0E86" w:rsidRPr="00C32ED4" w:rsidRDefault="00BC0E86" w:rsidP="00C32ED4">
            <w:pPr>
              <w:rPr>
                <w:b/>
                <w:bCs/>
              </w:rPr>
            </w:pPr>
            <w:r w:rsidRPr="00C32ED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14:paraId="60427AFF" w14:textId="77777777" w:rsidR="00BC0E86" w:rsidRPr="00C32ED4" w:rsidRDefault="00BC0E86" w:rsidP="00C32ED4">
            <w:pPr>
              <w:jc w:val="center"/>
              <w:rPr>
                <w:b/>
                <w:bCs/>
              </w:rPr>
            </w:pPr>
            <w:r w:rsidRPr="00C32ED4">
              <w:rPr>
                <w:b/>
                <w:bCs/>
              </w:rPr>
              <w:t>Ja</w:t>
            </w:r>
          </w:p>
        </w:tc>
        <w:tc>
          <w:tcPr>
            <w:tcW w:w="851" w:type="dxa"/>
          </w:tcPr>
          <w:p w14:paraId="717580BE" w14:textId="77777777" w:rsidR="00BC0E86" w:rsidRPr="00C32ED4" w:rsidRDefault="00BC0E86" w:rsidP="00C32ED4">
            <w:pPr>
              <w:jc w:val="center"/>
              <w:rPr>
                <w:b/>
                <w:bCs/>
              </w:rPr>
            </w:pPr>
            <w:r w:rsidRPr="00C32ED4">
              <w:rPr>
                <w:b/>
                <w:bCs/>
              </w:rPr>
              <w:t>Nee</w:t>
            </w:r>
          </w:p>
        </w:tc>
      </w:tr>
      <w:tr w:rsidR="00BC0E86" w:rsidRPr="00C32ED4" w14:paraId="4C45AE4C" w14:textId="77777777" w:rsidTr="00BC0E86">
        <w:trPr>
          <w:trHeight w:val="300"/>
        </w:trPr>
        <w:tc>
          <w:tcPr>
            <w:tcW w:w="7371" w:type="dxa"/>
          </w:tcPr>
          <w:p w14:paraId="76D80CA3" w14:textId="77777777" w:rsidR="00BC0E86" w:rsidRPr="00C32ED4" w:rsidRDefault="00BC0E86" w:rsidP="00C32ED4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b/>
                <w:bCs/>
              </w:rPr>
            </w:pPr>
            <w:r w:rsidRPr="00C32ED4">
              <w:rPr>
                <w:rFonts w:ascii="Verdana" w:hAnsi="Verdana"/>
                <w:b/>
                <w:bCs/>
              </w:rPr>
              <w:t>Bent u in de afgelopen 4 weken positief getest op corona?</w:t>
            </w:r>
          </w:p>
        </w:tc>
        <w:tc>
          <w:tcPr>
            <w:tcW w:w="851" w:type="dxa"/>
          </w:tcPr>
          <w:p w14:paraId="5969C9A4" w14:textId="3EA2290C" w:rsidR="00BC0E86" w:rsidRPr="00C32ED4" w:rsidRDefault="00A219B6" w:rsidP="00C32ED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1059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4" w:rsidRPr="00C32ED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A697F4E" w14:textId="2DC8E9D4" w:rsidR="00BC0E86" w:rsidRPr="00C32ED4" w:rsidRDefault="00A219B6" w:rsidP="00C32ED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7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4" w:rsidRPr="00C32ED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BC0E86" w:rsidRPr="00C32ED4" w14:paraId="457069F9" w14:textId="77777777" w:rsidTr="00BC0E86">
        <w:tc>
          <w:tcPr>
            <w:tcW w:w="7371" w:type="dxa"/>
          </w:tcPr>
          <w:p w14:paraId="283C8715" w14:textId="77777777" w:rsidR="00BC0E86" w:rsidRPr="00C32ED4" w:rsidRDefault="00BC0E86" w:rsidP="00C32ED4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b/>
                <w:bCs/>
              </w:rPr>
            </w:pPr>
            <w:r w:rsidRPr="00C32ED4">
              <w:rPr>
                <w:rFonts w:ascii="Verdana" w:hAnsi="Verdana"/>
                <w:b/>
                <w:bCs/>
              </w:rPr>
              <w:t xml:space="preserve">Heeft u nu koorts van 38.5 graden Celsius of hoger? </w:t>
            </w:r>
          </w:p>
        </w:tc>
        <w:tc>
          <w:tcPr>
            <w:tcW w:w="851" w:type="dxa"/>
          </w:tcPr>
          <w:p w14:paraId="3516F291" w14:textId="13A75ACE" w:rsidR="00BC0E86" w:rsidRPr="00C32ED4" w:rsidRDefault="00A219B6" w:rsidP="00C32ED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1602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4" w:rsidRPr="00C32ED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C647885" w14:textId="323EF5A7" w:rsidR="00BC0E86" w:rsidRPr="00C32ED4" w:rsidRDefault="00A219B6" w:rsidP="00C32ED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657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4" w:rsidRPr="00C32ED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BC0E86" w:rsidRPr="00C32ED4" w14:paraId="45111CB1" w14:textId="77777777" w:rsidTr="00BC0E86">
        <w:tc>
          <w:tcPr>
            <w:tcW w:w="7371" w:type="dxa"/>
          </w:tcPr>
          <w:p w14:paraId="049E3F44" w14:textId="77777777" w:rsidR="00BC0E86" w:rsidRPr="00C32ED4" w:rsidRDefault="00BC0E86" w:rsidP="00C32ED4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b/>
                <w:bCs/>
              </w:rPr>
            </w:pPr>
            <w:r w:rsidRPr="00C32ED4">
              <w:rPr>
                <w:rFonts w:ascii="Verdana" w:hAnsi="Verdana"/>
                <w:b/>
                <w:bCs/>
              </w:rPr>
              <w:t xml:space="preserve">Heeft u nu andere corona-gerelateerde klachten en/of zit u in quarantaine? </w:t>
            </w:r>
          </w:p>
        </w:tc>
        <w:tc>
          <w:tcPr>
            <w:tcW w:w="851" w:type="dxa"/>
          </w:tcPr>
          <w:p w14:paraId="45EDC3F5" w14:textId="10168FCE" w:rsidR="00BC0E86" w:rsidRPr="00C32ED4" w:rsidRDefault="00A219B6" w:rsidP="00C32ED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9341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D4" w:rsidRPr="00C32ED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D8366F1" w14:textId="74C2F27D" w:rsidR="00BC0E86" w:rsidRPr="00C32ED4" w:rsidRDefault="00A219B6" w:rsidP="00C32ED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9678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86" w:rsidRPr="00C32ED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BC0E86" w:rsidRPr="00C32ED4" w14:paraId="284A9519" w14:textId="77777777" w:rsidTr="00BC0E86">
        <w:tc>
          <w:tcPr>
            <w:tcW w:w="851" w:type="dxa"/>
            <w:gridSpan w:val="3"/>
          </w:tcPr>
          <w:p w14:paraId="3C8696C8" w14:textId="77777777" w:rsidR="00BC0E86" w:rsidRPr="00C32ED4" w:rsidRDefault="00BC0E86" w:rsidP="00C32ED4"/>
          <w:p w14:paraId="12534064" w14:textId="455D705B" w:rsidR="00BC0E86" w:rsidRPr="00C32ED4" w:rsidRDefault="00BC0E86" w:rsidP="00C32ED4">
            <w:pPr>
              <w:rPr>
                <w:b/>
                <w:bCs/>
                <w:i/>
                <w:iCs/>
              </w:rPr>
            </w:pPr>
            <w:r w:rsidRPr="00C32ED4">
              <w:t xml:space="preserve">Als het antwoord ‘ja’ is op een van </w:t>
            </w:r>
            <w:r w:rsidR="003E1112" w:rsidRPr="00C32ED4">
              <w:t>bovenstaande</w:t>
            </w:r>
            <w:r w:rsidRPr="00C32ED4">
              <w:t xml:space="preserve"> vragen, heeft u eerst een negatieve coronatest nodig en moet uw periode van quarantaine verlopen zijn. Annuleer in dit geval uw afspraak en bel later opnieuw met het Landelijk Vaccinatie Afsprakennummer 0800-1533 om de vaccinatie-afspraak alsnog in te plannen.</w:t>
            </w:r>
          </w:p>
          <w:p w14:paraId="1ED9E59E" w14:textId="77777777" w:rsidR="00BC0E86" w:rsidRPr="00C32ED4" w:rsidRDefault="00BC0E86" w:rsidP="00C32ED4"/>
        </w:tc>
      </w:tr>
    </w:tbl>
    <w:p w14:paraId="2C28F6BD" w14:textId="48E139CD" w:rsidR="004B29B4" w:rsidRPr="00C32ED4" w:rsidRDefault="004B29B4" w:rsidP="00C32ED4"/>
    <w:p w14:paraId="2311DACA" w14:textId="77777777" w:rsidR="00C32ED4" w:rsidRPr="00C32ED4" w:rsidRDefault="00C32ED4" w:rsidP="00C32ED4">
      <w:pPr>
        <w:pStyle w:val="paragraph"/>
        <w:spacing w:before="0" w:beforeAutospacing="0" w:after="0" w:afterAutospacing="0"/>
      </w:pPr>
    </w:p>
    <w:p w14:paraId="796946F8" w14:textId="25C57478" w:rsidR="00475F3D" w:rsidRPr="00C32ED4" w:rsidRDefault="00475F3D" w:rsidP="00C32ED4">
      <w:pPr>
        <w:pStyle w:val="paragraph"/>
        <w:spacing w:before="0" w:beforeAutospacing="0" w:after="0" w:afterAutospacing="0"/>
        <w:rPr>
          <w:b/>
          <w:bCs/>
        </w:rPr>
      </w:pPr>
      <w:r w:rsidRPr="00C32ED4">
        <w:rPr>
          <w:b/>
          <w:bCs/>
        </w:rPr>
        <w:t>Als uw situatie tussentijds is verander</w:t>
      </w:r>
      <w:r w:rsidR="00D37738" w:rsidRPr="00C32ED4">
        <w:rPr>
          <w:b/>
          <w:bCs/>
        </w:rPr>
        <w:t>d</w:t>
      </w:r>
    </w:p>
    <w:p w14:paraId="56D49838" w14:textId="0CCEFF0A" w:rsidR="00475F3D" w:rsidRPr="00C32ED4" w:rsidRDefault="00475F3D" w:rsidP="00C32ED4">
      <w:r w:rsidRPr="00C32ED4">
        <w:t xml:space="preserve">Voor de eerste afspraak heeft u een gezondheidsvragenlijst ingevuld. Natuurlijk kan het zo zijn dat er intussen iets </w:t>
      </w:r>
      <w:r w:rsidR="00D37738" w:rsidRPr="00C32ED4">
        <w:t xml:space="preserve">is </w:t>
      </w:r>
      <w:r w:rsidRPr="00C32ED4">
        <w:t>verander</w:t>
      </w:r>
      <w:r w:rsidR="00D37738" w:rsidRPr="00C32ED4">
        <w:t>d</w:t>
      </w:r>
      <w:r w:rsidRPr="00C32ED4">
        <w:t xml:space="preserve"> in uw persoonlijke of medische situatie. U blijkt bijvoorbeeld zwanger te zijn, u wordt ziek of u wordt opgeroepen voor een operatie. In dit soort gevallen kunt u bellen met het Landelijk Vaccinatie Afsprakennummer 0800-1533 </w:t>
      </w:r>
      <w:r w:rsidRPr="00C32ED4">
        <w:rPr>
          <w:rStyle w:val="eop"/>
          <w:color w:val="000000" w:themeColor="text1"/>
        </w:rPr>
        <w:t xml:space="preserve">om uw vaccinatie-afspraak te verzetten of te annuleren. </w:t>
      </w:r>
    </w:p>
    <w:p w14:paraId="03734EBC" w14:textId="77777777" w:rsidR="003E1112" w:rsidRPr="00C32ED4" w:rsidRDefault="003E1112" w:rsidP="00C32ED4"/>
    <w:sectPr w:rsidR="003E1112" w:rsidRPr="00C32ED4" w:rsidSect="00BC0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520E3" w14:textId="77777777" w:rsidR="00B1767E" w:rsidRDefault="00B1767E" w:rsidP="00C32ED4">
      <w:r>
        <w:separator/>
      </w:r>
    </w:p>
  </w:endnote>
  <w:endnote w:type="continuationSeparator" w:id="0">
    <w:p w14:paraId="7D028347" w14:textId="77777777" w:rsidR="00B1767E" w:rsidRDefault="00B1767E" w:rsidP="00C3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216B" w14:textId="77777777" w:rsidR="00BC0E86" w:rsidRDefault="00BC0E86" w:rsidP="00C32E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75F2" w14:textId="77777777" w:rsidR="00BC0E86" w:rsidRDefault="00BC0E86" w:rsidP="00C32E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1FE9" w14:textId="77777777" w:rsidR="00BC0E86" w:rsidRDefault="00BC0E86" w:rsidP="00C32E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49064" w14:textId="77777777" w:rsidR="00B1767E" w:rsidRDefault="00B1767E" w:rsidP="00C32ED4">
      <w:r>
        <w:separator/>
      </w:r>
    </w:p>
  </w:footnote>
  <w:footnote w:type="continuationSeparator" w:id="0">
    <w:p w14:paraId="232F59B8" w14:textId="77777777" w:rsidR="00B1767E" w:rsidRDefault="00B1767E" w:rsidP="00C3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E3C1" w14:textId="77777777" w:rsidR="00BC0E86" w:rsidRDefault="00BC0E86" w:rsidP="00C32E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F54C" w14:textId="2EACF732" w:rsidR="00BC0E86" w:rsidRDefault="00BC0E86" w:rsidP="00C32ED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53D95" wp14:editId="1842EC4B">
          <wp:simplePos x="0" y="0"/>
          <wp:positionH relativeFrom="column">
            <wp:posOffset>-156845</wp:posOffset>
          </wp:positionH>
          <wp:positionV relativeFrom="paragraph">
            <wp:posOffset>-401955</wp:posOffset>
          </wp:positionV>
          <wp:extent cx="1762760" cy="1146810"/>
          <wp:effectExtent l="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FFA6" w14:textId="77777777" w:rsidR="00BC0E86" w:rsidRDefault="00BC0E86" w:rsidP="00C32E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1202"/>
    <w:multiLevelType w:val="hybridMultilevel"/>
    <w:tmpl w:val="2E7CCFF0"/>
    <w:lvl w:ilvl="0" w:tplc="9F24B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D21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C9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A3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A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64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6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48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2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D4B"/>
    <w:multiLevelType w:val="hybridMultilevel"/>
    <w:tmpl w:val="8AF8EE9C"/>
    <w:lvl w:ilvl="0" w:tplc="6B26E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EE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6F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03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6F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00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A7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4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640B5"/>
    <w:multiLevelType w:val="hybridMultilevel"/>
    <w:tmpl w:val="6428CC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78DA"/>
    <w:multiLevelType w:val="hybridMultilevel"/>
    <w:tmpl w:val="0EAAE5C4"/>
    <w:lvl w:ilvl="0" w:tplc="264C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CEB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0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E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E6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E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45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44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A1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54435"/>
    <w:multiLevelType w:val="hybridMultilevel"/>
    <w:tmpl w:val="E3FA6C1C"/>
    <w:lvl w:ilvl="0" w:tplc="F52AE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FAE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4C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A3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A7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04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0A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0E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C3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A0E"/>
    <w:multiLevelType w:val="hybridMultilevel"/>
    <w:tmpl w:val="91B4438C"/>
    <w:lvl w:ilvl="0" w:tplc="D644A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580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4F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2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D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27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6E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B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A8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27E8"/>
    <w:multiLevelType w:val="hybridMultilevel"/>
    <w:tmpl w:val="7D92DB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B34E1"/>
    <w:multiLevelType w:val="hybridMultilevel"/>
    <w:tmpl w:val="CAD87810"/>
    <w:lvl w:ilvl="0" w:tplc="9EC0D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F030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0C5B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9E6D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042F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C68A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86A4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72DB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E448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8D2765"/>
    <w:multiLevelType w:val="hybridMultilevel"/>
    <w:tmpl w:val="29B0BAB0"/>
    <w:lvl w:ilvl="0" w:tplc="96CED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809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A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8F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0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2C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6E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6E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A2927"/>
    <w:multiLevelType w:val="hybridMultilevel"/>
    <w:tmpl w:val="CC8E1156"/>
    <w:lvl w:ilvl="0" w:tplc="AC84F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62D52"/>
    <w:multiLevelType w:val="hybridMultilevel"/>
    <w:tmpl w:val="C2745CC0"/>
    <w:lvl w:ilvl="0" w:tplc="AC84F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BC8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41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A5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A3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4D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21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F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25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914EB"/>
    <w:multiLevelType w:val="hybridMultilevel"/>
    <w:tmpl w:val="4D288F5A"/>
    <w:lvl w:ilvl="0" w:tplc="DB560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B2E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29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6E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CC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8F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2F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8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8B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ocumentProtection w:edit="readOnly" w:enforcement="1" w:cryptProviderType="rsaAES" w:cryptAlgorithmClass="hash" w:cryptAlgorithmType="typeAny" w:cryptAlgorithmSid="14" w:cryptSpinCount="100000" w:hash="/Hsw+rtq7Oox3VHYuiWdbhfm8LUoJ5AYp0iJtfhzbY6bz1vBju0erkIi9q01Ee1NfxI1VYciueSA96J4vylW0g==" w:salt="xsTww+sZVtehy7ecYjdL+w==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86"/>
    <w:rsid w:val="000B41FD"/>
    <w:rsid w:val="001C61AD"/>
    <w:rsid w:val="00221F68"/>
    <w:rsid w:val="003E1112"/>
    <w:rsid w:val="0043233A"/>
    <w:rsid w:val="00475F3D"/>
    <w:rsid w:val="004B29B4"/>
    <w:rsid w:val="004C622B"/>
    <w:rsid w:val="00627BFE"/>
    <w:rsid w:val="00743475"/>
    <w:rsid w:val="00962131"/>
    <w:rsid w:val="0098489D"/>
    <w:rsid w:val="00A219B6"/>
    <w:rsid w:val="00B1767E"/>
    <w:rsid w:val="00BC0E86"/>
    <w:rsid w:val="00C32ED4"/>
    <w:rsid w:val="00D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24C681"/>
  <w15:chartTrackingRefBased/>
  <w15:docId w15:val="{26673A98-631C-4C23-9899-C8B341DC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2ED4"/>
    <w:pPr>
      <w:spacing w:after="0"/>
    </w:pPr>
    <w:rPr>
      <w:rFonts w:ascii="Verdana" w:eastAsiaTheme="majorEastAsia" w:hAnsi="Verdana" w:cstheme="majorBidi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0E8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C0E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0E86"/>
  </w:style>
  <w:style w:type="paragraph" w:styleId="Voettekst">
    <w:name w:val="footer"/>
    <w:basedOn w:val="Standaard"/>
    <w:link w:val="VoettekstChar"/>
    <w:uiPriority w:val="99"/>
    <w:unhideWhenUsed/>
    <w:rsid w:val="00BC0E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0E86"/>
  </w:style>
  <w:style w:type="paragraph" w:styleId="Lijstalinea">
    <w:name w:val="List Paragraph"/>
    <w:basedOn w:val="Standaard"/>
    <w:uiPriority w:val="34"/>
    <w:qFormat/>
    <w:rsid w:val="00BC0E86"/>
    <w:pPr>
      <w:ind w:left="720"/>
      <w:contextualSpacing/>
    </w:pPr>
    <w:rPr>
      <w:rFonts w:ascii="Calibri" w:eastAsia="Calibri" w:hAnsi="Calibri" w:cs="Arial"/>
      <w:lang w:eastAsia="en-US"/>
    </w:rPr>
  </w:style>
  <w:style w:type="table" w:styleId="Tabelraster">
    <w:name w:val="Table Grid"/>
    <w:basedOn w:val="Standaardtabel"/>
    <w:uiPriority w:val="59"/>
    <w:rsid w:val="00BC0E86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Standaard"/>
    <w:rsid w:val="00475F3D"/>
    <w:pPr>
      <w:spacing w:before="100" w:beforeAutospacing="1" w:after="100" w:afterAutospacing="1"/>
    </w:pPr>
  </w:style>
  <w:style w:type="character" w:customStyle="1" w:styleId="eop">
    <w:name w:val="eop"/>
    <w:basedOn w:val="Standaardalinea-lettertype"/>
    <w:rsid w:val="0047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2.xml" /><Relationship Id="rId5" Type="http://schemas.openxmlformats.org/officeDocument/2006/relationships/styles" Target="styl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header" Target="head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2" ma:contentTypeDescription="Een nieuw document maken." ma:contentTypeScope="" ma:versionID="1480a3ceddb3d1989e39123cee0d49ac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61fcb6e52418236b901578dfcce35441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B483A-83EE-4DAE-A36C-E230D0DC0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F9A89-36BB-4B1C-8C2A-E938B341C3C5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F6A4279-3A23-4D54-B732-2FB13A98411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ff6d44e-ba2a-4228-961e-5f8ded2976ff"/>
    <ds:schemaRef ds:uri="9c2910e3-625d-4012-8056-81ea95a8d6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Bootsma, Atte</dc:creator>
  <cp:keywords/>
  <dc:description/>
  <cp:lastModifiedBy>hanneke vd woude</cp:lastModifiedBy>
  <cp:revision>2</cp:revision>
  <dcterms:created xsi:type="dcterms:W3CDTF">2021-01-07T11:49:00Z</dcterms:created>
  <dcterms:modified xsi:type="dcterms:W3CDTF">2021-01-07T11:49:00Z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</Properties>
</file>